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086" w:rsidRDefault="00635086" w:rsidP="00635086">
      <w:r>
        <w:t>Assignment Description:</w:t>
      </w:r>
    </w:p>
    <w:p w:rsidR="00635086" w:rsidRDefault="00635086" w:rsidP="00635086">
      <w:r>
        <w:t>Write a 1500-1750 word essay addressing each of the following points/questions. Be sure to completely answer all the questions for each bullet point. Separate each section in your paper with a clear heading that allows your professor to know which bullet you are addressing in that section of your paper. Support your ideas with at least three (3) sources in your essay. Make sure to reference the citations using the APA writing style for the essay. The cover page and reference page do not count towards the minimum word amount. Review the rubric criteria for this assignment.</w:t>
      </w:r>
    </w:p>
    <w:p w:rsidR="00635086" w:rsidRDefault="00635086" w:rsidP="00635086"/>
    <w:p w:rsidR="00635086" w:rsidRDefault="00635086" w:rsidP="00635086">
      <w:r>
        <w:t xml:space="preserve">1. Discuss how </w:t>
      </w:r>
      <w:proofErr w:type="spellStart"/>
      <w:r>
        <w:t>Alderfer’s</w:t>
      </w:r>
      <w:proofErr w:type="spellEnd"/>
      <w:r>
        <w:t xml:space="preserve"> </w:t>
      </w:r>
      <w:bookmarkStart w:id="0" w:name="_GoBack"/>
      <w:r>
        <w:t xml:space="preserve">ERG </w:t>
      </w:r>
      <w:bookmarkEnd w:id="0"/>
      <w:r>
        <w:t>Theory satisfied the criticisms of Maslow’s Hierarchy of Needs.</w:t>
      </w:r>
    </w:p>
    <w:p w:rsidR="00635086" w:rsidRDefault="00635086" w:rsidP="00635086">
      <w:r>
        <w:t>2. Discuss McClelland’s 3-Needs Theory as it relates to a manager’s success in the workplace.</w:t>
      </w:r>
    </w:p>
    <w:p w:rsidR="00635086" w:rsidRDefault="00635086" w:rsidP="00635086">
      <w:r>
        <w:t xml:space="preserve">3. Discuss the types of reinforcements available to managers for changing an employee’s </w:t>
      </w:r>
      <w:proofErr w:type="spellStart"/>
      <w:r>
        <w:t>behavior</w:t>
      </w:r>
      <w:proofErr w:type="spellEnd"/>
      <w:r>
        <w:t>.</w:t>
      </w:r>
    </w:p>
    <w:p w:rsidR="00635086" w:rsidRDefault="00635086" w:rsidP="00635086">
      <w:r>
        <w:t>The following specifications are required for this assignment:</w:t>
      </w:r>
    </w:p>
    <w:p w:rsidR="00635086" w:rsidRDefault="00635086" w:rsidP="00635086">
      <w:r>
        <w:t>Length: 1500 – 1750 words; answers must thoroughly address the questions in a clear, concise manner.</w:t>
      </w:r>
    </w:p>
    <w:p w:rsidR="00635086" w:rsidRDefault="00635086" w:rsidP="00635086">
      <w:r>
        <w:t>Structure: Include a title page and reference page in APA style. These do not count towards the minimum word count for this assignment.</w:t>
      </w:r>
    </w:p>
    <w:p w:rsidR="00635086" w:rsidRDefault="00635086" w:rsidP="00635086">
      <w:r>
        <w:t xml:space="preserve">References: Use the appropriate APA style in-text citations and references for all resources utilized </w:t>
      </w:r>
      <w:proofErr w:type="gramStart"/>
      <w:r>
        <w:t>to</w:t>
      </w:r>
      <w:proofErr w:type="gramEnd"/>
      <w:r>
        <w:t xml:space="preserve"> answer the questions. Include at least three (3) scholarly sources to support your claims.</w:t>
      </w:r>
    </w:p>
    <w:p w:rsidR="00635086" w:rsidRDefault="00635086" w:rsidP="00635086">
      <w:r>
        <w:t>Format: Save your assignment as a Microsoft Word document (.doc or .</w:t>
      </w:r>
      <w:proofErr w:type="spellStart"/>
      <w:r>
        <w:t>docx</w:t>
      </w:r>
      <w:proofErr w:type="spellEnd"/>
      <w:r>
        <w:t>).</w:t>
      </w:r>
    </w:p>
    <w:p w:rsidR="00635086" w:rsidRDefault="00635086" w:rsidP="00635086">
      <w:r>
        <w:t>File Name: Name your saved file according to your first initial, last name, and the assignment number (for example, “</w:t>
      </w:r>
      <w:proofErr w:type="spellStart"/>
      <w:r>
        <w:t>RHall</w:t>
      </w:r>
      <w:proofErr w:type="spellEnd"/>
      <w:r>
        <w:t xml:space="preserve"> Assignment 1.docx”)</w:t>
      </w:r>
    </w:p>
    <w:p w:rsidR="00635086" w:rsidRDefault="00635086" w:rsidP="00635086"/>
    <w:p w:rsidR="00635086" w:rsidRDefault="00635086" w:rsidP="00635086">
      <w:r>
        <w:t>Required Resources:</w:t>
      </w:r>
    </w:p>
    <w:p w:rsidR="00DA71FA" w:rsidRDefault="00635086" w:rsidP="00635086">
      <w:proofErr w:type="spellStart"/>
      <w:r>
        <w:t>Borkowski</w:t>
      </w:r>
      <w:proofErr w:type="spellEnd"/>
      <w:r>
        <w:t xml:space="preserve">, N. (2016). Organizational </w:t>
      </w:r>
      <w:proofErr w:type="spellStart"/>
      <w:r>
        <w:t>behavior</w:t>
      </w:r>
      <w:proofErr w:type="spellEnd"/>
      <w:r>
        <w:t xml:space="preserve">, theory, and design in health care (2nd </w:t>
      </w:r>
      <w:proofErr w:type="gramStart"/>
      <w:r>
        <w:t>ed</w:t>
      </w:r>
      <w:proofErr w:type="gramEnd"/>
      <w:r>
        <w:t>.). Jones &amp; Bartlett. ISBN 978-1-284-05088-2. Read Chapters 5, 6, &amp; 7.</w:t>
      </w:r>
    </w:p>
    <w:sectPr w:rsidR="00DA71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126"/>
    <w:rsid w:val="005B1126"/>
    <w:rsid w:val="00635086"/>
    <w:rsid w:val="00DA7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80A539-E2FF-4951-8DF7-CB6B1BF33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danmwasmo@gmail.com</dc:creator>
  <cp:keywords/>
  <dc:description/>
  <cp:lastModifiedBy>danmwasmo@gmail.com</cp:lastModifiedBy>
  <cp:revision>2</cp:revision>
  <dcterms:created xsi:type="dcterms:W3CDTF">2022-03-23T04:35:00Z</dcterms:created>
  <dcterms:modified xsi:type="dcterms:W3CDTF">2022-03-23T04:35:00Z</dcterms:modified>
</cp:coreProperties>
</file>